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DD" w:rsidRDefault="00D716DD" w:rsidP="00D716DD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843D9F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D716DD" w:rsidRPr="0026368D" w:rsidRDefault="00D716DD" w:rsidP="00D7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17/05 A 04/06/2021</w:t>
      </w:r>
    </w:p>
    <w:p w:rsidR="00D716DD" w:rsidRPr="00487DB0" w:rsidRDefault="00D716DD" w:rsidP="00D716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D716DD" w:rsidRPr="00487DB0" w:rsidRDefault="00D716DD" w:rsidP="00D716DD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D716DD" w:rsidRPr="00487DB0" w:rsidRDefault="00D716DD" w:rsidP="00D716DD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D716DD" w:rsidRDefault="00D716DD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D716DD" w:rsidRDefault="008F6236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STUDENTS!</w:t>
      </w:r>
    </w:p>
    <w:p w:rsidR="00D716DD" w:rsidRDefault="00D716DD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D716DD" w:rsidRDefault="00D716DD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APRENDEMOS NA SEMANA PA</w:t>
      </w:r>
      <w:r w:rsidR="008F6236">
        <w:rPr>
          <w:rFonts w:ascii="Arial" w:hAnsi="Arial" w:cs="Arial"/>
          <w:sz w:val="24"/>
          <w:szCs w:val="24"/>
        </w:rPr>
        <w:t>SSADA OS CÔMODOS DA CASA. AGORA VAMOS</w:t>
      </w:r>
      <w:r>
        <w:rPr>
          <w:rFonts w:ascii="Arial" w:hAnsi="Arial" w:cs="Arial"/>
          <w:sz w:val="24"/>
          <w:szCs w:val="24"/>
        </w:rPr>
        <w:t xml:space="preserve"> FAZER UMA CASA COM DOBRADURAS, DESENHAR OS CÔMODOS, PINTAR E ESCREVER OS NOMES EM INGLÊS. </w:t>
      </w:r>
    </w:p>
    <w:p w:rsidR="00D716DD" w:rsidRDefault="00D716DD" w:rsidP="00D716DD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FOLHA EM BRANCO QUE SEGUE NESTA ATIVIDA</w:t>
      </w:r>
      <w:r w:rsidR="008F6236">
        <w:rPr>
          <w:rFonts w:ascii="Arial" w:hAnsi="Arial" w:cs="Arial"/>
          <w:sz w:val="24"/>
          <w:szCs w:val="24"/>
        </w:rPr>
        <w:t xml:space="preserve">DE, É PRA SER USADA PARA FAZER </w:t>
      </w:r>
      <w:r>
        <w:rPr>
          <w:rFonts w:ascii="Arial" w:hAnsi="Arial" w:cs="Arial"/>
          <w:sz w:val="24"/>
          <w:szCs w:val="24"/>
        </w:rPr>
        <w:t xml:space="preserve">A CASA.  </w:t>
      </w:r>
    </w:p>
    <w:p w:rsidR="00D716DD" w:rsidRDefault="00D716DD" w:rsidP="00D716DD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105150" cy="2348270"/>
            <wp:effectExtent l="19050" t="0" r="0" b="0"/>
            <wp:docPr id="7" name="Imagem 2" descr="C:\Users\HeinenWentz\Desktop\Atividades Complementares para alunos\Imagens\cas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nenWentz\Desktop\Atividades Complementares para alunos\Imagens\cas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4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>
            <wp:extent cx="3150454" cy="2343150"/>
            <wp:effectExtent l="19050" t="0" r="0" b="0"/>
            <wp:docPr id="8" name="Imagem 1" descr="C:\Users\HeinenWentz\Desktop\Atividades Complementares para alunos\Imagens\cas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Imagens\cas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54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DD" w:rsidRDefault="00D716DD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F75FC">
        <w:rPr>
          <w:rFonts w:ascii="Arial" w:hAnsi="Arial" w:cs="Arial"/>
          <w:noProof/>
          <w:sz w:val="24"/>
          <w:szCs w:val="24"/>
          <w:lang w:eastAsia="pt-BR"/>
        </w:rPr>
        <w:t>ESSA ATIVIDADE NÃO PRECISA ENVIAR DE VOLTA PARA A ESCOLA. PODEM DEIXAR COLADA NO CADERNO DE INGLÊS.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APENAS ENVIEM A FOTO PARA A TEACHER PELO WHATSAPP.</w:t>
      </w:r>
    </w:p>
    <w:p w:rsidR="00D716DD" w:rsidRDefault="00D716DD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TEM UM VÍDEO PRA VOCÊS VEREM COMO MONTAR A CASINHA NO YOU TUBE:</w:t>
      </w:r>
    </w:p>
    <w:p w:rsidR="00D716DD" w:rsidRDefault="0093314E" w:rsidP="00D716DD">
      <w:pPr>
        <w:jc w:val="both"/>
      </w:pPr>
      <w:hyperlink r:id="rId10" w:history="1">
        <w:r w:rsidR="00D716DD">
          <w:rPr>
            <w:rStyle w:val="Hyperlink"/>
          </w:rPr>
          <w:t>https://www.youtube.com/watch?v=QfKjfkMKmjc</w:t>
        </w:r>
      </w:hyperlink>
    </w:p>
    <w:p w:rsidR="00D716DD" w:rsidRDefault="00D716DD" w:rsidP="00D716DD">
      <w:pPr>
        <w:jc w:val="both"/>
        <w:rPr>
          <w:rFonts w:ascii="Arial" w:hAnsi="Arial" w:cs="Arial"/>
          <w:sz w:val="24"/>
          <w:szCs w:val="24"/>
        </w:rPr>
      </w:pPr>
      <w:r w:rsidRPr="00EF75FC">
        <w:rPr>
          <w:rFonts w:ascii="Arial" w:hAnsi="Arial" w:cs="Arial"/>
          <w:sz w:val="24"/>
          <w:szCs w:val="24"/>
        </w:rPr>
        <w:t>ESSE LINK SERÁ ENVIADO TAMBÉM NO GRUPO DE WHATSAPP DA TURMA.</w:t>
      </w:r>
    </w:p>
    <w:p w:rsidR="00D716DD" w:rsidRDefault="00D716DD" w:rsidP="00D716DD">
      <w:pPr>
        <w:jc w:val="both"/>
        <w:rPr>
          <w:rFonts w:ascii="Arial" w:hAnsi="Arial" w:cs="Arial"/>
          <w:sz w:val="24"/>
          <w:szCs w:val="24"/>
        </w:rPr>
      </w:pPr>
    </w:p>
    <w:p w:rsidR="00D716DD" w:rsidRDefault="00D716DD" w:rsidP="00D716DD">
      <w:pPr>
        <w:jc w:val="both"/>
        <w:rPr>
          <w:rFonts w:ascii="Arial" w:hAnsi="Arial" w:cs="Arial"/>
          <w:sz w:val="24"/>
          <w:szCs w:val="24"/>
        </w:rPr>
      </w:pPr>
    </w:p>
    <w:p w:rsidR="00D716DD" w:rsidRDefault="00D716DD" w:rsidP="00D716DD">
      <w:pPr>
        <w:jc w:val="both"/>
        <w:rPr>
          <w:rFonts w:ascii="Arial" w:hAnsi="Arial" w:cs="Arial"/>
          <w:sz w:val="24"/>
          <w:szCs w:val="24"/>
        </w:rPr>
      </w:pPr>
    </w:p>
    <w:p w:rsidR="00D716DD" w:rsidRDefault="00D716DD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8F6236" w:rsidRDefault="008F6236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D716DD" w:rsidRPr="00A014E2" w:rsidRDefault="008F6236" w:rsidP="00D716DD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8F6236"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pt;margin-top:21pt;width:483.25pt;height:62.1pt;z-index:251660288;mso-width-relative:margin;mso-height-relative:margin">
            <v:textbox>
              <w:txbxContent>
                <w:p w:rsidR="008F6236" w:rsidRPr="008F6236" w:rsidRDefault="008F6236" w:rsidP="008F6236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  <w:r w:rsidRPr="008F6236">
                    <w:rPr>
                      <w:rFonts w:ascii="Arial" w:hAnsi="Arial" w:cs="Arial"/>
                      <w:b/>
                    </w:rPr>
                    <w:t>1 – GARAGEM: GARAGE</w:t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  <w:t>4 – BANHEIRO: BATHROOM</w:t>
                  </w:r>
                </w:p>
                <w:p w:rsidR="008F6236" w:rsidRPr="008F6236" w:rsidRDefault="008F6236" w:rsidP="008F6236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  <w:r w:rsidRPr="008F6236">
                    <w:rPr>
                      <w:rFonts w:ascii="Arial" w:hAnsi="Arial" w:cs="Arial"/>
                      <w:b/>
                    </w:rPr>
                    <w:t>2 – SALA DE JANTAR: DINING ROOM</w:t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  <w:t>5 – SALA DE ESTAR: LIVING ROOM</w:t>
                  </w:r>
                </w:p>
                <w:p w:rsidR="008F6236" w:rsidRPr="008F6236" w:rsidRDefault="008F6236" w:rsidP="008F6236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  <w:r w:rsidRPr="008F6236">
                    <w:rPr>
                      <w:rFonts w:ascii="Arial" w:hAnsi="Arial" w:cs="Arial"/>
                      <w:b/>
                    </w:rPr>
                    <w:t>3 – COZINHA: KITCHEN</w:t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</w:r>
                  <w:r w:rsidRPr="008F6236">
                    <w:rPr>
                      <w:rFonts w:ascii="Arial" w:hAnsi="Arial" w:cs="Arial"/>
                      <w:b/>
                    </w:rPr>
                    <w:tab/>
                    <w:t>6 – QUARTO: BEDROOM</w:t>
                  </w:r>
                </w:p>
              </w:txbxContent>
            </v:textbox>
          </v:shape>
        </w:pict>
      </w:r>
      <w:r w:rsidR="00D716DD">
        <w:rPr>
          <w:rFonts w:ascii="Arial" w:hAnsi="Arial" w:cs="Arial"/>
          <w:noProof/>
          <w:sz w:val="24"/>
          <w:szCs w:val="24"/>
          <w:lang w:eastAsia="pt-BR"/>
        </w:rPr>
        <w:t>PREENCHA A CRUZADINHA COM AS PALAVRAS ABAIXO EM INGLÊS:</w:t>
      </w:r>
    </w:p>
    <w:p w:rsidR="00D716DD" w:rsidRDefault="00D716DD" w:rsidP="00D716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629150" cy="3667125"/>
            <wp:effectExtent l="19050" t="0" r="0" b="0"/>
            <wp:docPr id="9" name="Imagem 1" descr="Prova de Inglês para 5 ano para imprimir | Ela &amp;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 de Inglês para 5 ano para imprimir | Ela &amp; E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347" t="38830" r="20207" b="2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DD" w:rsidRPr="00687979" w:rsidRDefault="00D716DD" w:rsidP="00D71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ENCONTRE AS PARTES DA CASA NO CAÇA PALAVRAS:</w:t>
      </w:r>
    </w:p>
    <w:p w:rsidR="00241CA5" w:rsidRDefault="00D716DD" w:rsidP="00D716D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191000" cy="5152607"/>
            <wp:effectExtent l="19050" t="0" r="0" b="0"/>
            <wp:docPr id="10" name="Imagem 4" descr="Atividade sobre Cômodos da Casa (Inglês, 1º ano) para imprimir INDAG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 sobre Cômodos da Casa (Inglês, 1º ano) para imprimir INDAGAÇÃ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3902" t="23506" r="11141" b="1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07" cy="515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A0" w:rsidRPr="00D716DD" w:rsidRDefault="001722A0" w:rsidP="00D716DD">
      <w:pPr>
        <w:jc w:val="center"/>
        <w:rPr>
          <w:rFonts w:ascii="Arial" w:hAnsi="Arial" w:cs="Arial"/>
          <w:sz w:val="24"/>
          <w:szCs w:val="24"/>
        </w:rPr>
      </w:pPr>
    </w:p>
    <w:sectPr w:rsidR="001722A0" w:rsidRPr="00D716DD" w:rsidSect="00A0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D4" w:rsidRDefault="001A63D4" w:rsidP="001722A0">
      <w:pPr>
        <w:spacing w:after="0" w:line="240" w:lineRule="auto"/>
      </w:pPr>
      <w:r>
        <w:separator/>
      </w:r>
    </w:p>
  </w:endnote>
  <w:endnote w:type="continuationSeparator" w:id="1">
    <w:p w:rsidR="001A63D4" w:rsidRDefault="001A63D4" w:rsidP="0017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D4" w:rsidRDefault="001A63D4" w:rsidP="001722A0">
      <w:pPr>
        <w:spacing w:after="0" w:line="240" w:lineRule="auto"/>
      </w:pPr>
      <w:r>
        <w:separator/>
      </w:r>
    </w:p>
  </w:footnote>
  <w:footnote w:type="continuationSeparator" w:id="1">
    <w:p w:rsidR="001A63D4" w:rsidRDefault="001A63D4" w:rsidP="0017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E1D"/>
    <w:multiLevelType w:val="hybridMultilevel"/>
    <w:tmpl w:val="460CD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6DD"/>
    <w:rsid w:val="00112147"/>
    <w:rsid w:val="001722A0"/>
    <w:rsid w:val="001A63D4"/>
    <w:rsid w:val="001C3057"/>
    <w:rsid w:val="00241CA5"/>
    <w:rsid w:val="008F6236"/>
    <w:rsid w:val="0093314E"/>
    <w:rsid w:val="0093591E"/>
    <w:rsid w:val="00992A48"/>
    <w:rsid w:val="00D7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16D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7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2A0"/>
  </w:style>
  <w:style w:type="paragraph" w:styleId="Rodap">
    <w:name w:val="footer"/>
    <w:basedOn w:val="Normal"/>
    <w:link w:val="RodapChar"/>
    <w:uiPriority w:val="99"/>
    <w:semiHidden/>
    <w:unhideWhenUsed/>
    <w:rsid w:val="0017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2A0"/>
  </w:style>
  <w:style w:type="paragraph" w:styleId="PargrafodaLista">
    <w:name w:val="List Paragraph"/>
    <w:basedOn w:val="Normal"/>
    <w:uiPriority w:val="34"/>
    <w:qFormat/>
    <w:rsid w:val="008F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QfKjfkMKmj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2021-04-23T14:36:00Z</dcterms:created>
  <dcterms:modified xsi:type="dcterms:W3CDTF">2021-04-27T11:31:00Z</dcterms:modified>
</cp:coreProperties>
</file>